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51" w:rsidRPr="006F3C1A" w:rsidRDefault="008F0151" w:rsidP="008F0151">
      <w:pPr>
        <w:tabs>
          <w:tab w:val="left" w:pos="41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C1A">
        <w:rPr>
          <w:rFonts w:ascii="Courier New" w:eastAsia="Times New Roman" w:hAnsi="Courier New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.75pt" o:ole="" fillcolor="window">
            <v:imagedata r:id="rId9" o:title=""/>
          </v:shape>
          <o:OLEObject Type="Embed" ProgID="CorelDRAW.Graphic.6" ShapeID="_x0000_i1025" DrawAspect="Content" ObjectID="_1807972147" r:id="rId10"/>
        </w:object>
      </w:r>
    </w:p>
    <w:p w:rsidR="008F0151" w:rsidRPr="006F3C1A" w:rsidRDefault="008F0151" w:rsidP="008F0151">
      <w:pPr>
        <w:tabs>
          <w:tab w:val="left" w:pos="41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151" w:rsidRPr="00516285" w:rsidRDefault="008F0151" w:rsidP="008F0151">
      <w:pPr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70430157"/>
      <w:r w:rsidRPr="00516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РЕСПУБЛИКИ БУРЯТИЯ</w:t>
      </w:r>
    </w:p>
    <w:p w:rsidR="008F0151" w:rsidRPr="00516285" w:rsidRDefault="008F0151" w:rsidP="008F0151">
      <w:pPr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151" w:rsidRPr="00516285" w:rsidRDefault="008F0151" w:rsidP="008F0151">
      <w:pPr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БУРЯАД УЛАСАЙ ЭЛYYРЫЕ ХАМГААЛГЫН ЯАМАН</w:t>
      </w:r>
    </w:p>
    <w:bookmarkEnd w:id="0"/>
    <w:p w:rsidR="008F0151" w:rsidRPr="00516285" w:rsidRDefault="008F0151" w:rsidP="008F0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151" w:rsidRPr="00516285" w:rsidRDefault="008F0151" w:rsidP="008F0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8F0151" w:rsidRPr="00516285" w:rsidRDefault="008F0151" w:rsidP="008F0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151" w:rsidRPr="006F3C1A" w:rsidRDefault="008F0151" w:rsidP="008F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151" w:rsidRPr="006F3C1A" w:rsidRDefault="006B5DD9" w:rsidP="008F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0151" w:rsidRPr="006F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151" w:rsidRPr="006F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№ _________</w:t>
      </w:r>
    </w:p>
    <w:p w:rsidR="008F0151" w:rsidRPr="006F3C1A" w:rsidRDefault="008F0151" w:rsidP="008F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1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Улан-Удэ</w:t>
      </w:r>
    </w:p>
    <w:p w:rsidR="008F0151" w:rsidRDefault="008F0151" w:rsidP="008F015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E6CC6" w:rsidRPr="006B5DD9" w:rsidRDefault="008F0151" w:rsidP="006B5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3E6CC6" w:rsidRPr="006B5DD9">
        <w:rPr>
          <w:rFonts w:ascii="Times New Roman" w:hAnsi="Times New Roman" w:cs="Times New Roman"/>
          <w:b/>
          <w:sz w:val="28"/>
          <w:szCs w:val="28"/>
        </w:rPr>
        <w:t>межрегиональной научно-практической конференции</w:t>
      </w:r>
    </w:p>
    <w:p w:rsidR="006B5DD9" w:rsidRDefault="003E6CC6" w:rsidP="006B5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D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13221" w:rsidRPr="006B5DD9">
        <w:rPr>
          <w:rFonts w:ascii="Times New Roman" w:hAnsi="Times New Roman" w:cs="Times New Roman"/>
          <w:b/>
          <w:sz w:val="28"/>
          <w:szCs w:val="28"/>
        </w:rPr>
        <w:t xml:space="preserve">Об актуальных вопросах организации скрининговых </w:t>
      </w:r>
    </w:p>
    <w:p w:rsidR="009B2FB8" w:rsidRPr="006B5DD9" w:rsidRDefault="00C13221" w:rsidP="006B5DD9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="003E6CC6" w:rsidRPr="006B5DD9">
        <w:rPr>
          <w:rFonts w:ascii="Times New Roman" w:hAnsi="Times New Roman" w:cs="Times New Roman"/>
          <w:b/>
          <w:sz w:val="28"/>
          <w:szCs w:val="28"/>
        </w:rPr>
        <w:t xml:space="preserve"> рака </w:t>
      </w:r>
      <w:r w:rsidR="009D44BE" w:rsidRPr="006B5DD9">
        <w:rPr>
          <w:rFonts w:ascii="Times New Roman" w:hAnsi="Times New Roman" w:cs="Times New Roman"/>
          <w:b/>
          <w:sz w:val="28"/>
          <w:szCs w:val="28"/>
        </w:rPr>
        <w:t>печени</w:t>
      </w:r>
      <w:r w:rsidR="003E6CC6" w:rsidRPr="006B5DD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F0151" w:rsidRPr="006B5DD9" w:rsidRDefault="00900D1D" w:rsidP="006B5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8F0151" w:rsidRPr="006B5DD9" w:rsidRDefault="008F0151" w:rsidP="006B5DD9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5DD9">
        <w:rPr>
          <w:rFonts w:ascii="Times New Roman" w:hAnsi="Times New Roman" w:cs="Times New Roman"/>
          <w:sz w:val="28"/>
          <w:szCs w:val="28"/>
        </w:rPr>
        <w:t>П</w:t>
      </w:r>
      <w:r w:rsidRPr="006B5DD9">
        <w:rPr>
          <w:rFonts w:ascii="Times New Roman" w:hAnsi="Times New Roman" w:cs="Times New Roman"/>
          <w:sz w:val="28"/>
          <w:szCs w:val="28"/>
        </w:rPr>
        <w:t xml:space="preserve">ланом </w:t>
      </w:r>
      <w:r w:rsidR="006B5DD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6B5DD9">
        <w:rPr>
          <w:rFonts w:ascii="Times New Roman" w:hAnsi="Times New Roman" w:cs="Times New Roman"/>
          <w:sz w:val="28"/>
          <w:szCs w:val="28"/>
        </w:rPr>
        <w:t>организационных мероприятий на 202</w:t>
      </w:r>
      <w:r w:rsidR="004662E3" w:rsidRPr="006B5DD9">
        <w:rPr>
          <w:rFonts w:ascii="Times New Roman" w:hAnsi="Times New Roman" w:cs="Times New Roman"/>
          <w:sz w:val="28"/>
          <w:szCs w:val="28"/>
        </w:rPr>
        <w:t>5</w:t>
      </w:r>
      <w:r w:rsidR="006B5DD9">
        <w:rPr>
          <w:rFonts w:ascii="Times New Roman" w:hAnsi="Times New Roman" w:cs="Times New Roman"/>
          <w:sz w:val="28"/>
          <w:szCs w:val="28"/>
        </w:rPr>
        <w:t xml:space="preserve"> год, утвержденным распоряжением Министерства здравоохранения Республики Бурятия от 10.12.2024 № 1212-р</w:t>
      </w:r>
      <w:r w:rsidRPr="006B5DD9">
        <w:rPr>
          <w:rFonts w:ascii="Times New Roman" w:hAnsi="Times New Roman" w:cs="Times New Roman"/>
          <w:sz w:val="28"/>
          <w:szCs w:val="28"/>
        </w:rPr>
        <w:t>, в целях совершенствования мероприятий по профилактике, раннему выявлению злокачественных новообразований и снижению смертности населения республики</w:t>
      </w:r>
    </w:p>
    <w:p w:rsidR="00C13221" w:rsidRDefault="008F0151" w:rsidP="006B5DD9">
      <w:pPr>
        <w:pStyle w:val="a4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D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B5DD9" w:rsidRPr="006B5DD9">
        <w:rPr>
          <w:rFonts w:ascii="Times New Roman" w:hAnsi="Times New Roman" w:cs="Times New Roman"/>
          <w:sz w:val="28"/>
          <w:szCs w:val="28"/>
        </w:rPr>
        <w:t>межрегиональную научно-практическую конференцию «Об актуальных вопросах организации скрининговых исследований рака печени» (далее –</w:t>
      </w:r>
      <w:r w:rsidR="006B5DD9">
        <w:rPr>
          <w:rFonts w:ascii="Times New Roman" w:hAnsi="Times New Roman" w:cs="Times New Roman"/>
          <w:sz w:val="28"/>
          <w:szCs w:val="28"/>
        </w:rPr>
        <w:t xml:space="preserve"> </w:t>
      </w:r>
      <w:r w:rsidR="006B5DD9" w:rsidRPr="006B5DD9">
        <w:rPr>
          <w:rFonts w:ascii="Times New Roman" w:hAnsi="Times New Roman" w:cs="Times New Roman"/>
          <w:sz w:val="28"/>
          <w:szCs w:val="28"/>
        </w:rPr>
        <w:t xml:space="preserve">Конференция) </w:t>
      </w:r>
      <w:r w:rsidR="00900D1D" w:rsidRPr="006B5D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44BE" w:rsidRPr="006B5D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01C8" w:rsidRPr="006B5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4BE" w:rsidRPr="006B5DD9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B101C8" w:rsidRPr="006B5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6B5D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62E3" w:rsidRPr="006B5D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5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6B5DD9" w:rsidRPr="006B5DD9">
        <w:rPr>
          <w:rFonts w:ascii="Times New Roman" w:hAnsi="Times New Roman" w:cs="Times New Roman"/>
          <w:sz w:val="28"/>
          <w:szCs w:val="28"/>
        </w:rPr>
        <w:t>с</w:t>
      </w:r>
      <w:r w:rsidR="00E36691">
        <w:rPr>
          <w:rFonts w:ascii="Times New Roman" w:hAnsi="Times New Roman" w:cs="Times New Roman"/>
          <w:sz w:val="28"/>
          <w:szCs w:val="28"/>
        </w:rPr>
        <w:t xml:space="preserve"> </w:t>
      </w:r>
      <w:r w:rsidR="0034154C" w:rsidRPr="006B5DD9">
        <w:rPr>
          <w:rFonts w:ascii="Times New Roman" w:hAnsi="Times New Roman" w:cs="Times New Roman"/>
          <w:sz w:val="28"/>
          <w:szCs w:val="28"/>
        </w:rPr>
        <w:t>1</w:t>
      </w:r>
      <w:r w:rsidR="004662E3" w:rsidRPr="006B5DD9">
        <w:rPr>
          <w:rFonts w:ascii="Times New Roman" w:hAnsi="Times New Roman" w:cs="Times New Roman"/>
          <w:sz w:val="28"/>
          <w:szCs w:val="28"/>
        </w:rPr>
        <w:t>5</w:t>
      </w:r>
      <w:r w:rsidR="006B5DD9" w:rsidRPr="006B5DD9">
        <w:rPr>
          <w:rFonts w:ascii="Times New Roman" w:hAnsi="Times New Roman" w:cs="Times New Roman"/>
          <w:sz w:val="28"/>
          <w:szCs w:val="28"/>
        </w:rPr>
        <w:t>:</w:t>
      </w:r>
      <w:r w:rsidR="00B101C8" w:rsidRPr="006B5DD9">
        <w:rPr>
          <w:rFonts w:ascii="Times New Roman" w:hAnsi="Times New Roman" w:cs="Times New Roman"/>
          <w:sz w:val="28"/>
          <w:szCs w:val="28"/>
        </w:rPr>
        <w:t>00</w:t>
      </w:r>
      <w:r w:rsidR="006B5DD9" w:rsidRPr="006B5DD9">
        <w:rPr>
          <w:rFonts w:ascii="Times New Roman" w:hAnsi="Times New Roman" w:cs="Times New Roman"/>
          <w:sz w:val="28"/>
          <w:szCs w:val="28"/>
        </w:rPr>
        <w:t>. Формат проведения Конференции гибридный: очное участие и режиме видеоконференции</w:t>
      </w:r>
      <w:r w:rsidR="00B101C8" w:rsidRPr="006B5DD9">
        <w:rPr>
          <w:rFonts w:ascii="Times New Roman" w:hAnsi="Times New Roman" w:cs="Times New Roman"/>
          <w:sz w:val="28"/>
          <w:szCs w:val="28"/>
        </w:rPr>
        <w:t xml:space="preserve"> </w:t>
      </w:r>
      <w:r w:rsidR="008430EE" w:rsidRPr="006B5DD9">
        <w:rPr>
          <w:rFonts w:ascii="Times New Roman" w:hAnsi="Times New Roman" w:cs="Times New Roman"/>
          <w:sz w:val="28"/>
          <w:szCs w:val="28"/>
        </w:rPr>
        <w:t>по ссылке</w:t>
      </w:r>
      <w:r w:rsidR="00C13221" w:rsidRPr="006B5DD9">
        <w:rPr>
          <w:rFonts w:ascii="Times New Roman" w:hAnsi="Times New Roman" w:cs="Times New Roman"/>
          <w:sz w:val="28"/>
          <w:szCs w:val="28"/>
        </w:rPr>
        <w:t>:</w:t>
      </w:r>
      <w:r w:rsidR="006B5DD9" w:rsidRPr="006B5DD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1644C" w:rsidRPr="005F69DE">
          <w:rPr>
            <w:rStyle w:val="a5"/>
            <w:rFonts w:ascii="Times New Roman" w:hAnsi="Times New Roman" w:cs="Times New Roman"/>
            <w:sz w:val="28"/>
            <w:szCs w:val="28"/>
          </w:rPr>
          <w:t>https://vk.com/call/join/CGrd9znuy3NvA3jYaXNfngmUc5QjO7kFKfbraLU0Uvw</w:t>
        </w:r>
      </w:hyperlink>
      <w:r w:rsidR="006B5DD9">
        <w:rPr>
          <w:rFonts w:ascii="Times New Roman" w:hAnsi="Times New Roman" w:cs="Times New Roman"/>
          <w:sz w:val="28"/>
          <w:szCs w:val="28"/>
        </w:rPr>
        <w:t>.</w:t>
      </w:r>
    </w:p>
    <w:p w:rsidR="008F0151" w:rsidRDefault="008F0151" w:rsidP="006B5DD9">
      <w:pPr>
        <w:pStyle w:val="a4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D9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6B5DD9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DA7249" w:rsidRPr="006B5DD9">
        <w:rPr>
          <w:rFonts w:ascii="Times New Roman" w:hAnsi="Times New Roman" w:cs="Times New Roman"/>
          <w:sz w:val="28"/>
          <w:szCs w:val="28"/>
        </w:rPr>
        <w:t>с</w:t>
      </w:r>
      <w:r w:rsidRPr="006B5DD9">
        <w:rPr>
          <w:rFonts w:ascii="Times New Roman" w:hAnsi="Times New Roman" w:cs="Times New Roman"/>
          <w:sz w:val="28"/>
          <w:szCs w:val="28"/>
        </w:rPr>
        <w:t>огласно приложению к настоящему распоряжению.</w:t>
      </w:r>
    </w:p>
    <w:p w:rsidR="004662E3" w:rsidRPr="006B5DD9" w:rsidRDefault="006B5DD9" w:rsidP="006B5DD9">
      <w:pPr>
        <w:pStyle w:val="a4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D9">
        <w:rPr>
          <w:rFonts w:ascii="Times New Roman" w:hAnsi="Times New Roman" w:cs="Times New Roman"/>
          <w:sz w:val="28"/>
          <w:szCs w:val="28"/>
        </w:rPr>
        <w:t>Главным врачам</w:t>
      </w:r>
      <w:r w:rsidR="008F0151" w:rsidRPr="006B5DD9">
        <w:rPr>
          <w:rFonts w:ascii="Times New Roman" w:hAnsi="Times New Roman" w:cs="Times New Roman"/>
          <w:sz w:val="28"/>
          <w:szCs w:val="28"/>
        </w:rPr>
        <w:t xml:space="preserve"> медицинских</w:t>
      </w:r>
      <w:r w:rsidR="009C64BE" w:rsidRPr="006B5DD9">
        <w:rPr>
          <w:rFonts w:ascii="Times New Roman" w:hAnsi="Times New Roman" w:cs="Times New Roman"/>
          <w:sz w:val="28"/>
          <w:szCs w:val="28"/>
        </w:rPr>
        <w:t xml:space="preserve"> организаций Республики Бурятия</w:t>
      </w:r>
      <w:r w:rsidRPr="006B5DD9">
        <w:rPr>
          <w:rFonts w:ascii="Times New Roman" w:hAnsi="Times New Roman" w:cs="Times New Roman"/>
          <w:sz w:val="28"/>
          <w:szCs w:val="28"/>
        </w:rPr>
        <w:t xml:space="preserve"> </w:t>
      </w:r>
      <w:r w:rsidR="009C64BE" w:rsidRPr="006B5DD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F0151" w:rsidRPr="006B5DD9">
        <w:rPr>
          <w:rFonts w:ascii="Times New Roman" w:hAnsi="Times New Roman" w:cs="Times New Roman"/>
          <w:sz w:val="28"/>
          <w:szCs w:val="28"/>
        </w:rPr>
        <w:t>участие</w:t>
      </w:r>
      <w:r w:rsidR="004B4FD1" w:rsidRPr="006B5DD9">
        <w:rPr>
          <w:rFonts w:ascii="Times New Roman" w:hAnsi="Times New Roman" w:cs="Times New Roman"/>
          <w:sz w:val="28"/>
          <w:szCs w:val="28"/>
        </w:rPr>
        <w:t xml:space="preserve"> </w:t>
      </w:r>
      <w:r w:rsidRPr="006B5DD9">
        <w:rPr>
          <w:rFonts w:ascii="Times New Roman" w:hAnsi="Times New Roman" w:cs="Times New Roman"/>
          <w:sz w:val="28"/>
          <w:szCs w:val="28"/>
        </w:rPr>
        <w:t xml:space="preserve">в Конференции </w:t>
      </w:r>
      <w:r w:rsidR="0067232E" w:rsidRPr="006B5DD9">
        <w:rPr>
          <w:rFonts w:ascii="Times New Roman" w:hAnsi="Times New Roman" w:cs="Times New Roman"/>
          <w:sz w:val="28"/>
          <w:szCs w:val="28"/>
        </w:rPr>
        <w:t xml:space="preserve">врачей онкологов, </w:t>
      </w:r>
      <w:r w:rsidRPr="006B5DD9">
        <w:rPr>
          <w:rFonts w:ascii="Times New Roman" w:hAnsi="Times New Roman" w:cs="Times New Roman"/>
          <w:sz w:val="28"/>
          <w:szCs w:val="28"/>
        </w:rPr>
        <w:t>абдоминальных хирургов-</w:t>
      </w:r>
      <w:r w:rsidR="009D44BE" w:rsidRPr="006B5DD9">
        <w:rPr>
          <w:rFonts w:ascii="Times New Roman" w:hAnsi="Times New Roman" w:cs="Times New Roman"/>
          <w:sz w:val="28"/>
          <w:szCs w:val="28"/>
        </w:rPr>
        <w:t>онкологов</w:t>
      </w:r>
      <w:r w:rsidR="0067232E" w:rsidRPr="006B5DD9">
        <w:rPr>
          <w:rFonts w:ascii="Times New Roman" w:hAnsi="Times New Roman" w:cs="Times New Roman"/>
          <w:sz w:val="28"/>
          <w:szCs w:val="28"/>
        </w:rPr>
        <w:t xml:space="preserve">, </w:t>
      </w:r>
      <w:r w:rsidR="009D44BE" w:rsidRPr="006B5DD9">
        <w:rPr>
          <w:rFonts w:ascii="Times New Roman" w:hAnsi="Times New Roman" w:cs="Times New Roman"/>
          <w:sz w:val="28"/>
          <w:szCs w:val="28"/>
        </w:rPr>
        <w:t>врачей-гастроэнтерологов, врачей-инфекционистов</w:t>
      </w:r>
      <w:r w:rsidR="0067232E" w:rsidRPr="006B5DD9">
        <w:rPr>
          <w:rFonts w:ascii="Times New Roman" w:hAnsi="Times New Roman" w:cs="Times New Roman"/>
          <w:sz w:val="28"/>
          <w:szCs w:val="28"/>
        </w:rPr>
        <w:t xml:space="preserve">, </w:t>
      </w:r>
      <w:r w:rsidR="0034154C" w:rsidRPr="006B5DD9">
        <w:rPr>
          <w:rFonts w:ascii="Times New Roman" w:hAnsi="Times New Roman" w:cs="Times New Roman"/>
          <w:bCs/>
          <w:sz w:val="28"/>
          <w:szCs w:val="28"/>
        </w:rPr>
        <w:t xml:space="preserve">других </w:t>
      </w:r>
      <w:r w:rsidR="008F0151" w:rsidRPr="006B5DD9">
        <w:rPr>
          <w:rFonts w:ascii="Times New Roman" w:hAnsi="Times New Roman" w:cs="Times New Roman"/>
          <w:bCs/>
          <w:sz w:val="28"/>
          <w:szCs w:val="28"/>
        </w:rPr>
        <w:t xml:space="preserve">заинтересованных </w:t>
      </w:r>
      <w:r w:rsidR="0034154C" w:rsidRPr="006B5DD9">
        <w:rPr>
          <w:rFonts w:ascii="Times New Roman" w:hAnsi="Times New Roman" w:cs="Times New Roman"/>
          <w:bCs/>
          <w:sz w:val="28"/>
          <w:szCs w:val="28"/>
        </w:rPr>
        <w:t>специалистов</w:t>
      </w:r>
      <w:r w:rsidR="004B4FD1" w:rsidRPr="006B5D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01C8" w:rsidRDefault="00B101C8" w:rsidP="006B5DD9">
      <w:pPr>
        <w:pStyle w:val="a4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D9">
        <w:rPr>
          <w:rFonts w:ascii="Times New Roman" w:hAnsi="Times New Roman" w:cs="Times New Roman"/>
          <w:sz w:val="28"/>
          <w:szCs w:val="28"/>
        </w:rPr>
        <w:t xml:space="preserve">Главному врачу ГБУЗ </w:t>
      </w:r>
      <w:r w:rsidR="006B5DD9" w:rsidRPr="006B5DD9">
        <w:rPr>
          <w:rFonts w:ascii="Times New Roman" w:hAnsi="Times New Roman" w:cs="Times New Roman"/>
          <w:sz w:val="28"/>
          <w:szCs w:val="28"/>
        </w:rPr>
        <w:t>«</w:t>
      </w:r>
      <w:r w:rsidRPr="006B5DD9">
        <w:rPr>
          <w:rFonts w:ascii="Times New Roman" w:hAnsi="Times New Roman" w:cs="Times New Roman"/>
          <w:sz w:val="28"/>
          <w:szCs w:val="28"/>
        </w:rPr>
        <w:t>Бурятский республиканский клинический онкологический диспансер</w:t>
      </w:r>
      <w:r w:rsidR="006B5DD9" w:rsidRPr="006B5DD9">
        <w:rPr>
          <w:rFonts w:ascii="Times New Roman" w:hAnsi="Times New Roman" w:cs="Times New Roman"/>
          <w:sz w:val="28"/>
          <w:szCs w:val="28"/>
        </w:rPr>
        <w:t>»</w:t>
      </w:r>
      <w:r w:rsidRPr="006B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6A4" w:rsidRPr="006B5DD9">
        <w:rPr>
          <w:rFonts w:ascii="Times New Roman" w:hAnsi="Times New Roman" w:cs="Times New Roman"/>
          <w:sz w:val="28"/>
          <w:szCs w:val="28"/>
        </w:rPr>
        <w:t>Шагдуровой</w:t>
      </w:r>
      <w:proofErr w:type="spellEnd"/>
      <w:r w:rsidR="007F56A4" w:rsidRPr="006B5DD9">
        <w:rPr>
          <w:rFonts w:ascii="Times New Roman" w:hAnsi="Times New Roman" w:cs="Times New Roman"/>
          <w:sz w:val="28"/>
          <w:szCs w:val="28"/>
        </w:rPr>
        <w:t xml:space="preserve"> И.А. </w:t>
      </w:r>
      <w:r w:rsidRPr="006B5DD9">
        <w:rPr>
          <w:rFonts w:ascii="Times New Roman" w:hAnsi="Times New Roman" w:cs="Times New Roman"/>
          <w:sz w:val="28"/>
          <w:szCs w:val="28"/>
        </w:rPr>
        <w:t xml:space="preserve">предоставить конференц-зал и организовать техническое сопровождение </w:t>
      </w:r>
      <w:r w:rsidR="006B5DD9" w:rsidRPr="006B5DD9">
        <w:rPr>
          <w:rFonts w:ascii="Times New Roman" w:hAnsi="Times New Roman" w:cs="Times New Roman"/>
          <w:sz w:val="28"/>
          <w:szCs w:val="28"/>
        </w:rPr>
        <w:t>Конференции</w:t>
      </w:r>
      <w:r w:rsidRPr="006B5DD9">
        <w:rPr>
          <w:rFonts w:ascii="Times New Roman" w:hAnsi="Times New Roman" w:cs="Times New Roman"/>
          <w:sz w:val="28"/>
          <w:szCs w:val="28"/>
        </w:rPr>
        <w:t>.</w:t>
      </w:r>
    </w:p>
    <w:p w:rsidR="008F0151" w:rsidRDefault="008F0151" w:rsidP="006B5DD9">
      <w:pPr>
        <w:pStyle w:val="a4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D9">
        <w:rPr>
          <w:rFonts w:ascii="Times New Roman" w:hAnsi="Times New Roman" w:cs="Times New Roman"/>
          <w:sz w:val="28"/>
          <w:szCs w:val="28"/>
        </w:rPr>
        <w:t>Главн</w:t>
      </w:r>
      <w:r w:rsidR="00673AE3" w:rsidRPr="006B5DD9">
        <w:rPr>
          <w:rFonts w:ascii="Times New Roman" w:hAnsi="Times New Roman" w:cs="Times New Roman"/>
          <w:sz w:val="28"/>
          <w:szCs w:val="28"/>
        </w:rPr>
        <w:t>ому</w:t>
      </w:r>
      <w:r w:rsidRPr="006B5DD9">
        <w:rPr>
          <w:rFonts w:ascii="Times New Roman" w:hAnsi="Times New Roman" w:cs="Times New Roman"/>
          <w:sz w:val="28"/>
          <w:szCs w:val="28"/>
        </w:rPr>
        <w:t xml:space="preserve"> внештатн</w:t>
      </w:r>
      <w:r w:rsidR="00673AE3" w:rsidRPr="006B5DD9">
        <w:rPr>
          <w:rFonts w:ascii="Times New Roman" w:hAnsi="Times New Roman" w:cs="Times New Roman"/>
          <w:sz w:val="28"/>
          <w:szCs w:val="28"/>
        </w:rPr>
        <w:t>ому</w:t>
      </w:r>
      <w:r w:rsidRPr="006B5DD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73AE3" w:rsidRPr="006B5DD9">
        <w:rPr>
          <w:rFonts w:ascii="Times New Roman" w:hAnsi="Times New Roman" w:cs="Times New Roman"/>
          <w:sz w:val="28"/>
          <w:szCs w:val="28"/>
        </w:rPr>
        <w:t>у</w:t>
      </w:r>
      <w:r w:rsidR="005D648D" w:rsidRPr="006B5DD9">
        <w:rPr>
          <w:rFonts w:ascii="Times New Roman" w:hAnsi="Times New Roman" w:cs="Times New Roman"/>
          <w:sz w:val="28"/>
          <w:szCs w:val="28"/>
        </w:rPr>
        <w:t xml:space="preserve"> </w:t>
      </w:r>
      <w:r w:rsidR="009D44BE" w:rsidRPr="006B5DD9">
        <w:rPr>
          <w:rFonts w:ascii="Times New Roman" w:hAnsi="Times New Roman" w:cs="Times New Roman"/>
          <w:sz w:val="28"/>
          <w:szCs w:val="28"/>
        </w:rPr>
        <w:t>по лучевой и инструментальной диагностике</w:t>
      </w:r>
      <w:r w:rsidR="00673AE3" w:rsidRPr="006B5DD9">
        <w:rPr>
          <w:rFonts w:ascii="Times New Roman" w:hAnsi="Times New Roman" w:cs="Times New Roman"/>
          <w:sz w:val="28"/>
          <w:szCs w:val="28"/>
        </w:rPr>
        <w:t xml:space="preserve"> </w:t>
      </w:r>
      <w:r w:rsidR="005D648D" w:rsidRPr="006B5DD9">
        <w:rPr>
          <w:rFonts w:ascii="Times New Roman" w:hAnsi="Times New Roman" w:cs="Times New Roman"/>
          <w:sz w:val="28"/>
          <w:szCs w:val="28"/>
        </w:rPr>
        <w:t xml:space="preserve">Минздрава </w:t>
      </w:r>
      <w:r w:rsidR="006B5DD9">
        <w:rPr>
          <w:rFonts w:ascii="Times New Roman" w:hAnsi="Times New Roman" w:cs="Times New Roman"/>
          <w:sz w:val="28"/>
          <w:szCs w:val="28"/>
        </w:rPr>
        <w:t xml:space="preserve">РБ </w:t>
      </w:r>
      <w:proofErr w:type="spellStart"/>
      <w:r w:rsidR="009D44BE" w:rsidRPr="006B5DD9">
        <w:rPr>
          <w:rFonts w:ascii="Times New Roman" w:hAnsi="Times New Roman" w:cs="Times New Roman"/>
          <w:sz w:val="28"/>
          <w:szCs w:val="28"/>
        </w:rPr>
        <w:t>Ханееву</w:t>
      </w:r>
      <w:proofErr w:type="spellEnd"/>
      <w:r w:rsidR="009D44BE" w:rsidRPr="006B5DD9">
        <w:rPr>
          <w:rFonts w:ascii="Times New Roman" w:hAnsi="Times New Roman" w:cs="Times New Roman"/>
          <w:sz w:val="28"/>
          <w:szCs w:val="28"/>
        </w:rPr>
        <w:t xml:space="preserve"> В.Б.</w:t>
      </w:r>
      <w:r w:rsidR="00B04F96" w:rsidRPr="006B5DD9">
        <w:rPr>
          <w:rFonts w:ascii="Times New Roman" w:hAnsi="Times New Roman" w:cs="Times New Roman"/>
          <w:sz w:val="28"/>
          <w:szCs w:val="28"/>
        </w:rPr>
        <w:t xml:space="preserve"> о</w:t>
      </w:r>
      <w:r w:rsidRPr="006B5DD9">
        <w:rPr>
          <w:rFonts w:ascii="Times New Roman" w:hAnsi="Times New Roman" w:cs="Times New Roman"/>
          <w:sz w:val="28"/>
          <w:szCs w:val="28"/>
        </w:rPr>
        <w:t xml:space="preserve">рганизовать проведение </w:t>
      </w:r>
      <w:r w:rsidR="006B5DD9">
        <w:rPr>
          <w:rFonts w:ascii="Times New Roman" w:hAnsi="Times New Roman" w:cs="Times New Roman"/>
          <w:sz w:val="28"/>
          <w:szCs w:val="28"/>
        </w:rPr>
        <w:t>К</w:t>
      </w:r>
      <w:r w:rsidR="005C7330" w:rsidRPr="006B5DD9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6B5DD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73AE3" w:rsidRPr="006B5DD9">
        <w:rPr>
          <w:rFonts w:ascii="Times New Roman" w:hAnsi="Times New Roman" w:cs="Times New Roman"/>
          <w:sz w:val="28"/>
          <w:szCs w:val="28"/>
        </w:rPr>
        <w:t>рограмм</w:t>
      </w:r>
      <w:r w:rsidR="006B5DD9">
        <w:rPr>
          <w:rFonts w:ascii="Times New Roman" w:hAnsi="Times New Roman" w:cs="Times New Roman"/>
          <w:sz w:val="28"/>
          <w:szCs w:val="28"/>
        </w:rPr>
        <w:t>ой</w:t>
      </w:r>
      <w:r w:rsidR="007F56A4" w:rsidRPr="006B5DD9">
        <w:rPr>
          <w:rFonts w:ascii="Times New Roman" w:hAnsi="Times New Roman" w:cs="Times New Roman"/>
          <w:sz w:val="28"/>
          <w:szCs w:val="28"/>
        </w:rPr>
        <w:t>.</w:t>
      </w:r>
    </w:p>
    <w:p w:rsidR="008F0151" w:rsidRPr="006B5DD9" w:rsidRDefault="008F0151" w:rsidP="006B5DD9">
      <w:pPr>
        <w:pStyle w:val="a4"/>
        <w:numPr>
          <w:ilvl w:val="0"/>
          <w:numId w:val="11"/>
        </w:numPr>
        <w:spacing w:after="0" w:line="276" w:lineRule="auto"/>
        <w:ind w:left="0" w:firstLine="709"/>
        <w:jc w:val="both"/>
        <w:rPr>
          <w:rStyle w:val="FontStyle16"/>
          <w:sz w:val="28"/>
          <w:szCs w:val="28"/>
        </w:rPr>
      </w:pPr>
      <w:r w:rsidRPr="006B5DD9">
        <w:rPr>
          <w:rStyle w:val="FontStyle16"/>
          <w:color w:val="000000" w:themeColor="text1"/>
          <w:sz w:val="28"/>
          <w:szCs w:val="28"/>
        </w:rPr>
        <w:lastRenderedPageBreak/>
        <w:t xml:space="preserve">Контроль исполнения настоящего распоряжения возложить на </w:t>
      </w:r>
      <w:r w:rsidR="006B5DD9">
        <w:rPr>
          <w:rStyle w:val="FontStyle16"/>
          <w:color w:val="000000" w:themeColor="text1"/>
          <w:sz w:val="28"/>
          <w:szCs w:val="28"/>
        </w:rPr>
        <w:t xml:space="preserve">начальника отдела медицинской помощи взрослому населению Минздрава РБ </w:t>
      </w:r>
      <w:proofErr w:type="spellStart"/>
      <w:r w:rsidR="006B5DD9">
        <w:rPr>
          <w:rStyle w:val="FontStyle16"/>
          <w:color w:val="000000" w:themeColor="text1"/>
          <w:sz w:val="28"/>
          <w:szCs w:val="28"/>
        </w:rPr>
        <w:t>Ошорову</w:t>
      </w:r>
      <w:proofErr w:type="spellEnd"/>
      <w:r w:rsidR="006B5DD9">
        <w:rPr>
          <w:rStyle w:val="FontStyle16"/>
          <w:color w:val="000000" w:themeColor="text1"/>
          <w:sz w:val="28"/>
          <w:szCs w:val="28"/>
        </w:rPr>
        <w:t xml:space="preserve"> С.Д.</w:t>
      </w:r>
      <w:r w:rsidR="00797489" w:rsidRPr="006B5DD9">
        <w:rPr>
          <w:rStyle w:val="FontStyle16"/>
          <w:color w:val="000000" w:themeColor="text1"/>
          <w:sz w:val="28"/>
          <w:szCs w:val="28"/>
        </w:rPr>
        <w:t>.</w:t>
      </w:r>
    </w:p>
    <w:p w:rsidR="00C85F13" w:rsidRDefault="00C85F13" w:rsidP="006B5DD9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DD9" w:rsidRDefault="006B5DD9" w:rsidP="006B5DD9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DD9" w:rsidRPr="006B5DD9" w:rsidRDefault="006B5DD9" w:rsidP="006B5DD9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DD9" w:rsidRDefault="006B5DD9" w:rsidP="006B5DD9">
      <w:pPr>
        <w:pStyle w:val="aa"/>
        <w:spacing w:line="276" w:lineRule="auto"/>
        <w:ind w:right="0"/>
        <w:jc w:val="both"/>
        <w:rPr>
          <w:szCs w:val="28"/>
        </w:rPr>
      </w:pPr>
      <w:r>
        <w:rPr>
          <w:szCs w:val="28"/>
        </w:rPr>
        <w:t>Заместитель Председателя</w:t>
      </w:r>
    </w:p>
    <w:p w:rsidR="006B5DD9" w:rsidRDefault="006B5DD9" w:rsidP="006B5DD9">
      <w:pPr>
        <w:pStyle w:val="aa"/>
        <w:spacing w:line="276" w:lineRule="auto"/>
        <w:ind w:right="0"/>
        <w:jc w:val="both"/>
        <w:rPr>
          <w:szCs w:val="28"/>
        </w:rPr>
      </w:pPr>
      <w:r>
        <w:rPr>
          <w:szCs w:val="28"/>
        </w:rPr>
        <w:t xml:space="preserve">Правительства Республики Бурятия – </w:t>
      </w:r>
    </w:p>
    <w:p w:rsidR="006B5DD9" w:rsidRDefault="006B5DD9" w:rsidP="006B5DD9">
      <w:pPr>
        <w:pStyle w:val="aa"/>
        <w:spacing w:line="276" w:lineRule="auto"/>
        <w:ind w:right="0"/>
        <w:jc w:val="both"/>
        <w:rPr>
          <w:szCs w:val="28"/>
        </w:rPr>
      </w:pPr>
      <w:r>
        <w:rPr>
          <w:szCs w:val="28"/>
        </w:rPr>
        <w:t>м</w:t>
      </w:r>
      <w:r w:rsidR="008F0151" w:rsidRPr="006B5DD9">
        <w:rPr>
          <w:szCs w:val="28"/>
        </w:rPr>
        <w:t xml:space="preserve">инистр </w:t>
      </w:r>
      <w:r>
        <w:rPr>
          <w:szCs w:val="28"/>
        </w:rPr>
        <w:t>здравоохранения</w:t>
      </w:r>
    </w:p>
    <w:p w:rsidR="008F0151" w:rsidRPr="006B5DD9" w:rsidRDefault="006B5DD9" w:rsidP="006B5DD9">
      <w:pPr>
        <w:pStyle w:val="aa"/>
        <w:spacing w:line="276" w:lineRule="auto"/>
        <w:ind w:right="0"/>
        <w:jc w:val="both"/>
        <w:rPr>
          <w:b/>
          <w:szCs w:val="28"/>
        </w:rPr>
      </w:pPr>
      <w:r>
        <w:rPr>
          <w:szCs w:val="28"/>
        </w:rPr>
        <w:t>Республики Бурятия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F0151" w:rsidRPr="006B5DD9">
        <w:rPr>
          <w:szCs w:val="28"/>
        </w:rPr>
        <w:t xml:space="preserve">  Е.Ю. </w:t>
      </w:r>
      <w:proofErr w:type="spellStart"/>
      <w:r w:rsidR="008F0151" w:rsidRPr="006B5DD9">
        <w:rPr>
          <w:szCs w:val="28"/>
        </w:rPr>
        <w:t>Лудупова</w:t>
      </w:r>
      <w:proofErr w:type="spellEnd"/>
      <w:r w:rsidR="008F0151" w:rsidRPr="006B5DD9">
        <w:rPr>
          <w:szCs w:val="28"/>
        </w:rPr>
        <w:t xml:space="preserve"> </w:t>
      </w:r>
    </w:p>
    <w:p w:rsidR="008F0151" w:rsidRDefault="008F0151" w:rsidP="008F0151">
      <w:pPr>
        <w:pStyle w:val="aa"/>
        <w:ind w:right="0"/>
        <w:jc w:val="both"/>
        <w:rPr>
          <w:sz w:val="26"/>
          <w:szCs w:val="26"/>
        </w:rPr>
      </w:pPr>
    </w:p>
    <w:p w:rsidR="006B5DD9" w:rsidRDefault="006B5DD9" w:rsidP="008F0151">
      <w:pPr>
        <w:pStyle w:val="aa"/>
        <w:ind w:right="0"/>
        <w:jc w:val="both"/>
        <w:rPr>
          <w:sz w:val="26"/>
          <w:szCs w:val="26"/>
        </w:rPr>
      </w:pPr>
    </w:p>
    <w:p w:rsidR="006B5DD9" w:rsidRDefault="006B5DD9" w:rsidP="008F0151">
      <w:pPr>
        <w:pStyle w:val="aa"/>
        <w:ind w:right="0"/>
        <w:jc w:val="both"/>
        <w:rPr>
          <w:sz w:val="26"/>
          <w:szCs w:val="26"/>
        </w:rPr>
      </w:pPr>
    </w:p>
    <w:p w:rsidR="006B5DD9" w:rsidRPr="009B2FB8" w:rsidRDefault="006B5DD9" w:rsidP="008F0151">
      <w:pPr>
        <w:pStyle w:val="aa"/>
        <w:ind w:right="0"/>
        <w:jc w:val="both"/>
        <w:rPr>
          <w:sz w:val="26"/>
          <w:szCs w:val="26"/>
        </w:rPr>
      </w:pPr>
    </w:p>
    <w:p w:rsidR="00DF7BBF" w:rsidRDefault="00DF7BBF" w:rsidP="00DF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DF7B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Шухоева</w:t>
      </w:r>
      <w:proofErr w:type="spellEnd"/>
      <w:r w:rsidRPr="00DF7B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Е.А.,</w:t>
      </w:r>
      <w:r w:rsidR="00FF70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43-90-37</w:t>
      </w:r>
    </w:p>
    <w:p w:rsidR="006B5DD9" w:rsidRDefault="009D44BE" w:rsidP="006B5DD9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Ханеев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В.Б., 89246528113</w:t>
      </w:r>
    </w:p>
    <w:p w:rsidR="006B5DD9" w:rsidRDefault="006B5DD9" w:rsidP="006B5DD9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DD9" w:rsidRDefault="006B5DD9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B9520F" w:rsidRPr="00B9520F" w:rsidRDefault="00B9520F" w:rsidP="008430EE">
      <w:pPr>
        <w:pStyle w:val="aa"/>
        <w:ind w:right="0"/>
        <w:jc w:val="right"/>
        <w:rPr>
          <w:sz w:val="24"/>
        </w:rPr>
      </w:pPr>
      <w:r w:rsidRPr="00B9520F">
        <w:rPr>
          <w:sz w:val="24"/>
        </w:rPr>
        <w:lastRenderedPageBreak/>
        <w:t xml:space="preserve">Приложение </w:t>
      </w:r>
    </w:p>
    <w:p w:rsidR="00B9520F" w:rsidRPr="00B9520F" w:rsidRDefault="00B9520F" w:rsidP="00843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20F">
        <w:rPr>
          <w:rFonts w:ascii="Times New Roman" w:hAnsi="Times New Roman" w:cs="Times New Roman"/>
          <w:sz w:val="24"/>
          <w:szCs w:val="24"/>
        </w:rPr>
        <w:t>к распоряжению Минздрава РБ</w:t>
      </w:r>
    </w:p>
    <w:p w:rsidR="007F56A4" w:rsidRDefault="00B9520F" w:rsidP="00843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20F">
        <w:rPr>
          <w:rFonts w:ascii="Times New Roman" w:hAnsi="Times New Roman" w:cs="Times New Roman"/>
          <w:sz w:val="24"/>
          <w:szCs w:val="24"/>
        </w:rPr>
        <w:t>от</w:t>
      </w:r>
      <w:r w:rsidR="006B5DD9">
        <w:rPr>
          <w:rFonts w:ascii="Times New Roman" w:hAnsi="Times New Roman" w:cs="Times New Roman"/>
          <w:sz w:val="24"/>
          <w:szCs w:val="24"/>
        </w:rPr>
        <w:t xml:space="preserve"> «_____» _______ 2025</w:t>
      </w:r>
      <w:r w:rsidRPr="00B9520F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DD9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6B5DD9">
        <w:rPr>
          <w:rFonts w:ascii="Times New Roman" w:hAnsi="Times New Roman" w:cs="Times New Roman"/>
          <w:sz w:val="24"/>
          <w:szCs w:val="24"/>
        </w:rPr>
        <w:t>_</w:t>
      </w:r>
      <w:r w:rsidRPr="00B9520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9520F">
        <w:rPr>
          <w:rFonts w:ascii="Times New Roman" w:hAnsi="Times New Roman" w:cs="Times New Roman"/>
          <w:sz w:val="24"/>
          <w:szCs w:val="24"/>
        </w:rPr>
        <w:t>р</w:t>
      </w:r>
    </w:p>
    <w:p w:rsidR="006B5DD9" w:rsidRDefault="006B5DD9" w:rsidP="003E6CC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E6CC6" w:rsidRPr="006B5DD9" w:rsidRDefault="00697C4D" w:rsidP="003E6C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>П</w:t>
      </w:r>
      <w:r w:rsidR="007F56A4" w:rsidRPr="006B5DD9">
        <w:rPr>
          <w:rFonts w:ascii="Times New Roman" w:hAnsi="Times New Roman"/>
          <w:b/>
          <w:bCs/>
          <w:sz w:val="28"/>
          <w:szCs w:val="28"/>
        </w:rPr>
        <w:t>рограмма</w:t>
      </w:r>
      <w:r w:rsidR="003E6CC6" w:rsidRPr="006B5D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6CC6" w:rsidRPr="006B5DD9" w:rsidRDefault="003E6CC6" w:rsidP="003E6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D9">
        <w:rPr>
          <w:rFonts w:ascii="Times New Roman" w:hAnsi="Times New Roman" w:cs="Times New Roman"/>
          <w:b/>
          <w:sz w:val="28"/>
          <w:szCs w:val="28"/>
        </w:rPr>
        <w:t>межрегиональной научно-практической конференции</w:t>
      </w:r>
    </w:p>
    <w:p w:rsidR="006B5DD9" w:rsidRDefault="0022763E" w:rsidP="002D2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D9">
        <w:rPr>
          <w:rFonts w:ascii="Times New Roman" w:hAnsi="Times New Roman" w:cs="Times New Roman"/>
          <w:b/>
          <w:sz w:val="28"/>
          <w:szCs w:val="28"/>
        </w:rPr>
        <w:t xml:space="preserve">«Об актуальных вопросах организации скрининговых </w:t>
      </w:r>
    </w:p>
    <w:p w:rsidR="007F56A4" w:rsidRPr="006B5DD9" w:rsidRDefault="0022763E" w:rsidP="002D2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D9">
        <w:rPr>
          <w:rFonts w:ascii="Times New Roman" w:hAnsi="Times New Roman" w:cs="Times New Roman"/>
          <w:b/>
          <w:sz w:val="28"/>
          <w:szCs w:val="28"/>
        </w:rPr>
        <w:t>исследований рака печени»</w:t>
      </w:r>
    </w:p>
    <w:p w:rsidR="0022763E" w:rsidRPr="006B5DD9" w:rsidRDefault="0022763E" w:rsidP="002D2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B3A" w:rsidRPr="006B5DD9" w:rsidRDefault="00F30B3A" w:rsidP="00F30B3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Pr="006B5DD9">
        <w:rPr>
          <w:rFonts w:ascii="Times New Roman" w:hAnsi="Times New Roman"/>
          <w:bCs/>
          <w:sz w:val="28"/>
          <w:szCs w:val="28"/>
        </w:rPr>
        <w:t>2</w:t>
      </w:r>
      <w:r w:rsidR="009D44BE" w:rsidRPr="006B5DD9">
        <w:rPr>
          <w:rFonts w:ascii="Times New Roman" w:hAnsi="Times New Roman"/>
          <w:bCs/>
          <w:sz w:val="28"/>
          <w:szCs w:val="28"/>
        </w:rPr>
        <w:t>3</w:t>
      </w:r>
      <w:r w:rsidRPr="006B5DD9">
        <w:rPr>
          <w:rFonts w:ascii="Times New Roman" w:hAnsi="Times New Roman"/>
          <w:bCs/>
          <w:sz w:val="28"/>
          <w:szCs w:val="28"/>
        </w:rPr>
        <w:t>.</w:t>
      </w:r>
      <w:r w:rsidR="009D44BE" w:rsidRPr="006B5DD9">
        <w:rPr>
          <w:rFonts w:ascii="Times New Roman" w:hAnsi="Times New Roman"/>
          <w:bCs/>
          <w:sz w:val="28"/>
          <w:szCs w:val="28"/>
        </w:rPr>
        <w:t>05</w:t>
      </w:r>
      <w:r w:rsidRPr="006B5DD9">
        <w:rPr>
          <w:rFonts w:ascii="Times New Roman" w:hAnsi="Times New Roman"/>
          <w:bCs/>
          <w:sz w:val="28"/>
          <w:szCs w:val="28"/>
        </w:rPr>
        <w:t>.202</w:t>
      </w:r>
      <w:r w:rsidR="005C7330" w:rsidRPr="006B5DD9">
        <w:rPr>
          <w:rFonts w:ascii="Times New Roman" w:hAnsi="Times New Roman"/>
          <w:bCs/>
          <w:sz w:val="28"/>
          <w:szCs w:val="28"/>
        </w:rPr>
        <w:t>5</w:t>
      </w:r>
      <w:r w:rsidRPr="006B5DD9">
        <w:rPr>
          <w:rFonts w:ascii="Times New Roman" w:hAnsi="Times New Roman"/>
          <w:bCs/>
          <w:sz w:val="28"/>
          <w:szCs w:val="28"/>
        </w:rPr>
        <w:t>г. в 1</w:t>
      </w:r>
      <w:r w:rsidR="005C7330" w:rsidRPr="006B5DD9">
        <w:rPr>
          <w:rFonts w:ascii="Times New Roman" w:hAnsi="Times New Roman"/>
          <w:bCs/>
          <w:sz w:val="28"/>
          <w:szCs w:val="28"/>
        </w:rPr>
        <w:t>5</w:t>
      </w:r>
      <w:r w:rsidRPr="006B5DD9">
        <w:rPr>
          <w:rFonts w:ascii="Times New Roman" w:hAnsi="Times New Roman"/>
          <w:bCs/>
          <w:sz w:val="28"/>
          <w:szCs w:val="28"/>
        </w:rPr>
        <w:t>:00</w:t>
      </w:r>
    </w:p>
    <w:p w:rsidR="00F30B3A" w:rsidRPr="006B5DD9" w:rsidRDefault="00F30B3A" w:rsidP="00E366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6B5DD9">
        <w:rPr>
          <w:rFonts w:ascii="Times New Roman" w:hAnsi="Times New Roman"/>
          <w:bCs/>
          <w:sz w:val="28"/>
          <w:szCs w:val="28"/>
        </w:rPr>
        <w:t xml:space="preserve">: конференц-зал поликлиники ГБУЗ БРКОД, </w:t>
      </w:r>
      <w:r w:rsidR="009D44BE" w:rsidRPr="006B5DD9">
        <w:rPr>
          <w:rFonts w:ascii="Times New Roman" w:hAnsi="Times New Roman"/>
          <w:bCs/>
          <w:sz w:val="28"/>
          <w:szCs w:val="28"/>
        </w:rPr>
        <w:t>г.</w:t>
      </w:r>
      <w:r w:rsidR="00E36691">
        <w:rPr>
          <w:rFonts w:ascii="Times New Roman" w:hAnsi="Times New Roman"/>
          <w:bCs/>
          <w:sz w:val="28"/>
          <w:szCs w:val="28"/>
        </w:rPr>
        <w:t xml:space="preserve"> </w:t>
      </w:r>
      <w:r w:rsidR="009D44BE" w:rsidRPr="006B5DD9">
        <w:rPr>
          <w:rFonts w:ascii="Times New Roman" w:hAnsi="Times New Roman"/>
          <w:bCs/>
          <w:sz w:val="28"/>
          <w:szCs w:val="28"/>
        </w:rPr>
        <w:t>Улан-Удэ, ул.</w:t>
      </w:r>
      <w:r w:rsidR="00E36691">
        <w:rPr>
          <w:rFonts w:ascii="Times New Roman" w:hAnsi="Times New Roman"/>
          <w:bCs/>
          <w:sz w:val="28"/>
          <w:szCs w:val="28"/>
        </w:rPr>
        <w:t xml:space="preserve"> </w:t>
      </w:r>
      <w:r w:rsidR="009D44BE" w:rsidRPr="006B5DD9">
        <w:rPr>
          <w:rFonts w:ascii="Times New Roman" w:hAnsi="Times New Roman"/>
          <w:bCs/>
          <w:sz w:val="28"/>
          <w:szCs w:val="28"/>
        </w:rPr>
        <w:t xml:space="preserve">Пирогова, 32, </w:t>
      </w:r>
      <w:r w:rsidRPr="006B5DD9">
        <w:rPr>
          <w:rFonts w:ascii="Times New Roman" w:hAnsi="Times New Roman"/>
          <w:bCs/>
          <w:sz w:val="28"/>
          <w:szCs w:val="28"/>
        </w:rPr>
        <w:t>4 этаж</w:t>
      </w:r>
    </w:p>
    <w:p w:rsidR="00F30B3A" w:rsidRPr="006B5DD9" w:rsidRDefault="00F30B3A" w:rsidP="00F30B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>Формат мероприятия</w:t>
      </w:r>
      <w:r w:rsidRPr="006B5DD9">
        <w:rPr>
          <w:rFonts w:ascii="Times New Roman" w:hAnsi="Times New Roman"/>
          <w:bCs/>
          <w:sz w:val="28"/>
          <w:szCs w:val="28"/>
        </w:rPr>
        <w:t>: ги</w:t>
      </w:r>
      <w:r w:rsidR="00C13221" w:rsidRPr="006B5DD9">
        <w:rPr>
          <w:rFonts w:ascii="Times New Roman" w:hAnsi="Times New Roman"/>
          <w:bCs/>
          <w:sz w:val="28"/>
          <w:szCs w:val="28"/>
        </w:rPr>
        <w:t>бридный, ссылка для подключения:</w:t>
      </w:r>
    </w:p>
    <w:p w:rsidR="00C13221" w:rsidRDefault="007741D4" w:rsidP="00F30B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11644C" w:rsidRPr="005F69DE">
          <w:rPr>
            <w:rStyle w:val="a5"/>
            <w:rFonts w:ascii="Times New Roman" w:hAnsi="Times New Roman"/>
            <w:bCs/>
            <w:sz w:val="28"/>
            <w:szCs w:val="28"/>
          </w:rPr>
          <w:t>https://vk.com/call/join/CGrd9znuy3NvA3jYaXNfngmUc5QjO7kFKfbraLU0Uvw</w:t>
        </w:r>
      </w:hyperlink>
    </w:p>
    <w:p w:rsidR="00E36691" w:rsidRDefault="00E36691" w:rsidP="00E366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CC3A90" w:rsidRPr="00E36691" w:rsidTr="00E3669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36691" w:rsidRDefault="0067232E" w:rsidP="004C6E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691">
              <w:rPr>
                <w:rFonts w:ascii="Times New Roman" w:hAnsi="Times New Roman"/>
                <w:sz w:val="26"/>
                <w:szCs w:val="26"/>
              </w:rPr>
              <w:t>14.30</w:t>
            </w:r>
            <w:r w:rsidR="00C66351" w:rsidRPr="00E36691">
              <w:rPr>
                <w:rFonts w:ascii="Times New Roman" w:hAnsi="Times New Roman"/>
                <w:sz w:val="26"/>
                <w:szCs w:val="26"/>
              </w:rPr>
              <w:t>-1</w:t>
            </w:r>
            <w:r w:rsidRPr="00E36691">
              <w:rPr>
                <w:rFonts w:ascii="Times New Roman" w:hAnsi="Times New Roman"/>
                <w:sz w:val="26"/>
                <w:szCs w:val="26"/>
              </w:rPr>
              <w:t>5</w:t>
            </w:r>
            <w:r w:rsidR="00C66351" w:rsidRPr="00E36691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DB0363" w:rsidRPr="00E36691" w:rsidRDefault="00DB0363" w:rsidP="004C6E51">
            <w:pPr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36691" w:rsidRDefault="00C66351" w:rsidP="00E36691">
            <w:pPr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</w:rPr>
            </w:pPr>
            <w:r w:rsidRPr="00E3669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Регистрация участников, подключение к онлайн-трансляции</w:t>
            </w:r>
          </w:p>
        </w:tc>
      </w:tr>
      <w:tr w:rsidR="007F56A4" w:rsidRPr="00E36691" w:rsidTr="00E3669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4" w:rsidRPr="00E36691" w:rsidRDefault="007F56A4" w:rsidP="004C6E51">
            <w:pPr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</w:pPr>
            <w:r w:rsidRPr="00E36691">
              <w:rPr>
                <w:rFonts w:ascii="Times New Roman" w:hAnsi="Times New Roman"/>
                <w:sz w:val="26"/>
                <w:szCs w:val="26"/>
              </w:rPr>
              <w:t>1</w:t>
            </w:r>
            <w:r w:rsidR="0067232E" w:rsidRPr="00E36691">
              <w:rPr>
                <w:rFonts w:ascii="Times New Roman" w:hAnsi="Times New Roman"/>
                <w:sz w:val="26"/>
                <w:szCs w:val="26"/>
              </w:rPr>
              <w:t>5</w:t>
            </w:r>
            <w:r w:rsidRPr="00E36691">
              <w:rPr>
                <w:rFonts w:ascii="Times New Roman" w:hAnsi="Times New Roman"/>
                <w:sz w:val="26"/>
                <w:szCs w:val="26"/>
              </w:rPr>
              <w:t>:00- 1</w:t>
            </w:r>
            <w:r w:rsidR="004C6E51" w:rsidRPr="00E3669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E36691">
              <w:rPr>
                <w:rFonts w:ascii="Times New Roman" w:hAnsi="Times New Roman"/>
                <w:sz w:val="26"/>
                <w:szCs w:val="26"/>
              </w:rPr>
              <w:t>:05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4" w:rsidRPr="00E36691" w:rsidRDefault="007F56A4" w:rsidP="00E36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691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Приветственное слово</w:t>
            </w:r>
            <w:r w:rsidR="001D7112" w:rsidRPr="00E3669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266D0B" w:rsidRPr="00E36691" w:rsidRDefault="003E3441" w:rsidP="00E36691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6691">
              <w:rPr>
                <w:rFonts w:ascii="Times New Roman" w:hAnsi="Times New Roman" w:cs="Times New Roman"/>
                <w:i/>
                <w:sz w:val="26"/>
                <w:szCs w:val="26"/>
              </w:rPr>
              <w:t>Шагдурова</w:t>
            </w:r>
            <w:proofErr w:type="spellEnd"/>
            <w:r w:rsidR="00AF47BB" w:rsidRPr="00E366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Инесса Александровна, главный врач ГБУЗ «Бурятский республиканский онкологический диспансер»</w:t>
            </w:r>
          </w:p>
        </w:tc>
      </w:tr>
      <w:tr w:rsidR="007F56A4" w:rsidRPr="00E36691" w:rsidTr="00E3669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4" w:rsidRPr="00E36691" w:rsidRDefault="004C6E51" w:rsidP="008A062C">
            <w:pPr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</w:pPr>
            <w:r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en-US"/>
              </w:rPr>
              <w:t>1</w:t>
            </w:r>
            <w:r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5.05-15.2</w:t>
            </w:r>
            <w:r w:rsidR="008A062C"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9" w:rsidRPr="00E36691" w:rsidRDefault="004D0539" w:rsidP="00E36691">
            <w:pP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</w:rPr>
            </w:pPr>
            <w:r w:rsidRPr="00E36691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</w:rPr>
              <w:t>Хронические вирусные гепатиты: особенности клиники, диагностики, тактика при выявлении маркеров вирусных гепатитов.</w:t>
            </w:r>
          </w:p>
          <w:p w:rsidR="007F56A4" w:rsidRPr="00E36691" w:rsidRDefault="004D0539" w:rsidP="00E36691">
            <w:pPr>
              <w:pStyle w:val="a4"/>
              <w:ind w:left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6691">
              <w:rPr>
                <w:rFonts w:ascii="Times New Roman" w:eastAsiaTheme="minorEastAsia" w:hAnsi="Times New Roman" w:cs="Times New Roman"/>
                <w:i/>
                <w:color w:val="000000"/>
                <w:sz w:val="26"/>
                <w:szCs w:val="26"/>
              </w:rPr>
              <w:t>Шуняева</w:t>
            </w:r>
            <w:proofErr w:type="spellEnd"/>
            <w:r w:rsidRPr="00E36691">
              <w:rPr>
                <w:rFonts w:ascii="Times New Roman" w:eastAsiaTheme="minorEastAsia" w:hAnsi="Times New Roman" w:cs="Times New Roman"/>
                <w:i/>
                <w:color w:val="000000"/>
                <w:sz w:val="26"/>
                <w:szCs w:val="26"/>
              </w:rPr>
              <w:t xml:space="preserve"> Елена Валерьевна, заведующая приемно-диагностическим отделением ГБУЗ </w:t>
            </w:r>
            <w:r w:rsidR="00E36691">
              <w:rPr>
                <w:rFonts w:ascii="Times New Roman" w:eastAsiaTheme="minorEastAsia" w:hAnsi="Times New Roman" w:cs="Times New Roman"/>
                <w:i/>
                <w:color w:val="000000"/>
                <w:sz w:val="26"/>
                <w:szCs w:val="26"/>
              </w:rPr>
              <w:t>«</w:t>
            </w:r>
            <w:r w:rsidRPr="00E36691">
              <w:rPr>
                <w:rFonts w:ascii="Times New Roman" w:eastAsiaTheme="minorEastAsia" w:hAnsi="Times New Roman" w:cs="Times New Roman"/>
                <w:i/>
                <w:color w:val="000000"/>
                <w:sz w:val="26"/>
                <w:szCs w:val="26"/>
              </w:rPr>
              <w:t>РКИБ</w:t>
            </w:r>
            <w:r w:rsidR="00E36691">
              <w:rPr>
                <w:rFonts w:ascii="Times New Roman" w:eastAsiaTheme="minorEastAsia" w:hAnsi="Times New Roman" w:cs="Times New Roman"/>
                <w:i/>
                <w:color w:val="000000"/>
                <w:sz w:val="26"/>
                <w:szCs w:val="26"/>
              </w:rPr>
              <w:t>»</w:t>
            </w:r>
            <w:r w:rsidRPr="00E36691">
              <w:rPr>
                <w:rFonts w:ascii="Times New Roman" w:eastAsiaTheme="minorEastAsia" w:hAnsi="Times New Roman" w:cs="Times New Roman"/>
                <w:i/>
                <w:color w:val="000000"/>
                <w:sz w:val="26"/>
                <w:szCs w:val="26"/>
              </w:rPr>
              <w:t xml:space="preserve">, главный внештатный специалист по инфекционным болезням у взрослых </w:t>
            </w:r>
            <w:r w:rsidRPr="00E36691">
              <w:rPr>
                <w:rFonts w:ascii="Times New Roman" w:hAnsi="Times New Roman" w:cs="Times New Roman"/>
                <w:i/>
                <w:sz w:val="26"/>
                <w:szCs w:val="26"/>
              </w:rPr>
              <w:t>Минздрава РБ</w:t>
            </w:r>
          </w:p>
        </w:tc>
      </w:tr>
      <w:tr w:rsidR="00427FAE" w:rsidRPr="00E36691" w:rsidTr="00E3669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E" w:rsidRPr="00E36691" w:rsidRDefault="004C6E51" w:rsidP="008A062C">
            <w:pPr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</w:pPr>
            <w:r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15.2</w:t>
            </w:r>
            <w:r w:rsidR="008A062C"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5</w:t>
            </w:r>
            <w:r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-15.</w:t>
            </w:r>
            <w:r w:rsidR="008A062C"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63" w:rsidRPr="00E36691" w:rsidRDefault="001D7112" w:rsidP="00E36691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6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Опыт применения </w:t>
            </w:r>
            <w:proofErr w:type="spellStart"/>
            <w:r w:rsidRPr="00E36691">
              <w:rPr>
                <w:rFonts w:ascii="Times New Roman" w:hAnsi="Times New Roman" w:cs="Times New Roman"/>
                <w:b/>
                <w:sz w:val="26"/>
                <w:szCs w:val="26"/>
              </w:rPr>
              <w:t>гадоксетовой</w:t>
            </w:r>
            <w:proofErr w:type="spellEnd"/>
            <w:r w:rsidRPr="00E366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кислоты</w:t>
            </w:r>
            <w:r w:rsidR="00E366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</w:t>
            </w:r>
            <w:r w:rsidRPr="00E366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МРТ диагностике печени. Скрининговая программа ГЦР в ГБУ «ЯРОД».</w:t>
            </w:r>
          </w:p>
          <w:p w:rsidR="001D7112" w:rsidRPr="00E36691" w:rsidRDefault="001D7112" w:rsidP="00E36691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E36691">
              <w:rPr>
                <w:rFonts w:ascii="Times New Roman" w:hAnsi="Times New Roman" w:cs="Times New Roman"/>
                <w:i/>
                <w:sz w:val="26"/>
                <w:szCs w:val="26"/>
              </w:rPr>
              <w:t>Тихонова Майя Ивановна, заведующая ОЛД, ГБУ «ЯРОД» г.</w:t>
            </w:r>
            <w:r w:rsidR="00E366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6691">
              <w:rPr>
                <w:rFonts w:ascii="Times New Roman" w:hAnsi="Times New Roman" w:cs="Times New Roman"/>
                <w:i/>
                <w:sz w:val="26"/>
                <w:szCs w:val="26"/>
              </w:rPr>
              <w:t>Якутск</w:t>
            </w:r>
          </w:p>
        </w:tc>
      </w:tr>
      <w:tr w:rsidR="00427FAE" w:rsidRPr="00E36691" w:rsidTr="00E3669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E" w:rsidRPr="00E36691" w:rsidRDefault="004C6E51" w:rsidP="008A062C">
            <w:pPr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</w:pPr>
            <w:r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15.</w:t>
            </w:r>
            <w:r w:rsidR="008A062C"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40</w:t>
            </w:r>
            <w:r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-15.5</w:t>
            </w:r>
            <w:r w:rsidR="008A062C"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539" w:rsidRPr="00E36691" w:rsidRDefault="004D0539" w:rsidP="00E36691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691">
              <w:rPr>
                <w:rFonts w:ascii="Times New Roman" w:hAnsi="Times New Roman" w:cs="Times New Roman"/>
                <w:b/>
                <w:sz w:val="26"/>
                <w:szCs w:val="26"/>
              </w:rPr>
              <w:t>Клинические рекомендации – рак печени</w:t>
            </w:r>
          </w:p>
          <w:p w:rsidR="00427FAE" w:rsidRPr="00E36691" w:rsidRDefault="004D0539" w:rsidP="00E36691">
            <w:pPr>
              <w:rPr>
                <w:rFonts w:ascii="Times New Roman" w:eastAsiaTheme="minorEastAsia" w:hAnsi="Times New Roman" w:cs="Times New Roman"/>
                <w:i/>
                <w:color w:val="000000"/>
                <w:sz w:val="26"/>
                <w:szCs w:val="26"/>
                <w:highlight w:val="yellow"/>
              </w:rPr>
            </w:pPr>
            <w:r w:rsidRPr="00E3669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Ханеев Владимир Борисович, заведующий отделением рентгенодиагностики ГБУЗ «Бурятский республиканский клинический онкологический диспансер», ГВС по лучевой и инструментальной диагностики Минздрава РБ</w:t>
            </w:r>
          </w:p>
        </w:tc>
      </w:tr>
      <w:tr w:rsidR="008B22CE" w:rsidRPr="00E36691" w:rsidTr="00E3669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CE" w:rsidRPr="00E36691" w:rsidRDefault="008B22CE" w:rsidP="008B22CE">
            <w:pPr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</w:pPr>
            <w:r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15.55-16.10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9" w:rsidRPr="00E36691" w:rsidRDefault="004D0539" w:rsidP="00E36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691">
              <w:rPr>
                <w:rFonts w:ascii="Times New Roman" w:hAnsi="Times New Roman" w:cs="Times New Roman"/>
                <w:b/>
                <w:sz w:val="26"/>
                <w:szCs w:val="26"/>
              </w:rPr>
              <w:t>Гепатоцеллюлярный рак, методы диагностики и лечения</w:t>
            </w:r>
          </w:p>
          <w:p w:rsidR="008B22CE" w:rsidRPr="00E36691" w:rsidRDefault="004D0539" w:rsidP="00E36691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3669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Ким Артур Романович, врач-онколог </w:t>
            </w:r>
            <w:r w:rsidRPr="00E3669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ГБУЗ «Бурятский республиканский клинический онкологический диспансер»</w:t>
            </w:r>
          </w:p>
        </w:tc>
      </w:tr>
      <w:tr w:rsidR="000E4399" w:rsidRPr="00E36691" w:rsidTr="00E3669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9" w:rsidRPr="00E36691" w:rsidRDefault="000E4399" w:rsidP="000E43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691">
              <w:rPr>
                <w:rFonts w:ascii="Times New Roman" w:hAnsi="Times New Roman"/>
                <w:sz w:val="26"/>
                <w:szCs w:val="26"/>
              </w:rPr>
              <w:t>16.10-16.25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9" w:rsidRPr="00E36691" w:rsidRDefault="004D0539" w:rsidP="00E36691">
            <w:pP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</w:rPr>
            </w:pPr>
            <w:r w:rsidRPr="00E36691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</w:rPr>
              <w:t>Расширение диагностических возможностей МРТ при визуализации очаговых поражений печени</w:t>
            </w:r>
          </w:p>
          <w:p w:rsidR="000E4399" w:rsidRPr="00E36691" w:rsidRDefault="004D0539" w:rsidP="00E36691">
            <w:pPr>
              <w:rPr>
                <w:rFonts w:ascii="Times New Roman" w:eastAsiaTheme="minorEastAsia" w:hAnsi="Times New Roman" w:cs="Times New Roman"/>
                <w:i/>
                <w:color w:val="000000"/>
                <w:sz w:val="26"/>
                <w:szCs w:val="26"/>
                <w:highlight w:val="yellow"/>
              </w:rPr>
            </w:pPr>
            <w:r w:rsidRPr="00E3669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Ханеев Владимир Борисович, заведующий отделением рентгенодиагностики ГБУЗ «Бурятский республиканский клинический онкологический диспансер», ГВС по лучевой и инструментальной диагностики Минздрава РБ.</w:t>
            </w:r>
          </w:p>
        </w:tc>
      </w:tr>
      <w:tr w:rsidR="000E4399" w:rsidRPr="00E36691" w:rsidTr="00E3669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9" w:rsidRPr="00E36691" w:rsidRDefault="003507BD" w:rsidP="000E4399">
            <w:pPr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</w:pPr>
            <w:r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16.25 -16.4</w:t>
            </w:r>
            <w:r w:rsidR="000E4399" w:rsidRPr="00E36691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9" w:rsidRPr="00E36691" w:rsidRDefault="004D0539" w:rsidP="00E36691">
            <w:pPr>
              <w:rPr>
                <w:rFonts w:ascii="Times New Roman" w:hAnsi="Times New Roman"/>
                <w:sz w:val="26"/>
                <w:szCs w:val="26"/>
              </w:rPr>
            </w:pPr>
            <w:r w:rsidRPr="00E36691">
              <w:rPr>
                <w:rFonts w:ascii="Times New Roman" w:hAnsi="Times New Roman"/>
                <w:sz w:val="26"/>
                <w:szCs w:val="26"/>
              </w:rPr>
              <w:t xml:space="preserve">Обсуждение. Вопросы-ответы. Подведение итогов </w:t>
            </w:r>
          </w:p>
          <w:p w:rsidR="000E4399" w:rsidRPr="00E36691" w:rsidRDefault="004D0539" w:rsidP="00E36691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36691">
              <w:rPr>
                <w:rFonts w:ascii="Times New Roman" w:hAnsi="Times New Roman"/>
                <w:sz w:val="26"/>
                <w:szCs w:val="26"/>
              </w:rPr>
              <w:t>Кофе-брейк</w:t>
            </w:r>
          </w:p>
        </w:tc>
      </w:tr>
    </w:tbl>
    <w:p w:rsidR="003E6CC6" w:rsidRDefault="003E6CC6" w:rsidP="00DB0363">
      <w:pPr>
        <w:rPr>
          <w:rFonts w:ascii="Times New Roman" w:hAnsi="Times New Roman"/>
        </w:rPr>
      </w:pPr>
    </w:p>
    <w:sectPr w:rsidR="003E6CC6" w:rsidSect="00ED02F9">
      <w:headerReference w:type="defaul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D4" w:rsidRDefault="007741D4" w:rsidP="00ED02F9">
      <w:pPr>
        <w:spacing w:after="0" w:line="240" w:lineRule="auto"/>
      </w:pPr>
      <w:r>
        <w:separator/>
      </w:r>
    </w:p>
  </w:endnote>
  <w:endnote w:type="continuationSeparator" w:id="0">
    <w:p w:rsidR="007741D4" w:rsidRDefault="007741D4" w:rsidP="00ED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D4" w:rsidRDefault="007741D4" w:rsidP="00ED02F9">
      <w:pPr>
        <w:spacing w:after="0" w:line="240" w:lineRule="auto"/>
      </w:pPr>
      <w:r>
        <w:separator/>
      </w:r>
    </w:p>
  </w:footnote>
  <w:footnote w:type="continuationSeparator" w:id="0">
    <w:p w:rsidR="007741D4" w:rsidRDefault="007741D4" w:rsidP="00ED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875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02F9" w:rsidRPr="00ED02F9" w:rsidRDefault="00ED02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2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2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2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D02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02F9" w:rsidRDefault="00ED02F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6A1"/>
    <w:multiLevelType w:val="hybridMultilevel"/>
    <w:tmpl w:val="4702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4A82"/>
    <w:multiLevelType w:val="hybridMultilevel"/>
    <w:tmpl w:val="13CAAA54"/>
    <w:lvl w:ilvl="0" w:tplc="D924C16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94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7079E3"/>
    <w:multiLevelType w:val="hybridMultilevel"/>
    <w:tmpl w:val="B1A0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E2FF5"/>
    <w:multiLevelType w:val="hybridMultilevel"/>
    <w:tmpl w:val="472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3CB1"/>
    <w:multiLevelType w:val="hybridMultilevel"/>
    <w:tmpl w:val="96BE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5220"/>
    <w:multiLevelType w:val="hybridMultilevel"/>
    <w:tmpl w:val="846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6514B"/>
    <w:multiLevelType w:val="hybridMultilevel"/>
    <w:tmpl w:val="08D4E714"/>
    <w:lvl w:ilvl="0" w:tplc="7A9E9F3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7332178F"/>
    <w:multiLevelType w:val="hybridMultilevel"/>
    <w:tmpl w:val="80DC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A14AF"/>
    <w:multiLevelType w:val="hybridMultilevel"/>
    <w:tmpl w:val="3A92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3678D"/>
    <w:multiLevelType w:val="hybridMultilevel"/>
    <w:tmpl w:val="3A92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2A"/>
    <w:rsid w:val="00003CA9"/>
    <w:rsid w:val="00006473"/>
    <w:rsid w:val="00017C40"/>
    <w:rsid w:val="00031007"/>
    <w:rsid w:val="000324B5"/>
    <w:rsid w:val="0004095A"/>
    <w:rsid w:val="00066C3C"/>
    <w:rsid w:val="0006776B"/>
    <w:rsid w:val="0006790B"/>
    <w:rsid w:val="00072DFC"/>
    <w:rsid w:val="000734AA"/>
    <w:rsid w:val="00087B8B"/>
    <w:rsid w:val="00096C5C"/>
    <w:rsid w:val="000A7892"/>
    <w:rsid w:val="000B0115"/>
    <w:rsid w:val="000B15D4"/>
    <w:rsid w:val="000E12FA"/>
    <w:rsid w:val="000E397C"/>
    <w:rsid w:val="000E4399"/>
    <w:rsid w:val="000F16C6"/>
    <w:rsid w:val="000F264D"/>
    <w:rsid w:val="000F5CE4"/>
    <w:rsid w:val="001108F4"/>
    <w:rsid w:val="00111C65"/>
    <w:rsid w:val="001130D0"/>
    <w:rsid w:val="001132A7"/>
    <w:rsid w:val="0011644C"/>
    <w:rsid w:val="00120D39"/>
    <w:rsid w:val="00122342"/>
    <w:rsid w:val="00127F07"/>
    <w:rsid w:val="00131AB6"/>
    <w:rsid w:val="00132EAD"/>
    <w:rsid w:val="00141398"/>
    <w:rsid w:val="00144D7B"/>
    <w:rsid w:val="00150FD6"/>
    <w:rsid w:val="00170CFB"/>
    <w:rsid w:val="00172A65"/>
    <w:rsid w:val="00175EE7"/>
    <w:rsid w:val="001827FF"/>
    <w:rsid w:val="0018474A"/>
    <w:rsid w:val="001849FE"/>
    <w:rsid w:val="00191DA1"/>
    <w:rsid w:val="001B0684"/>
    <w:rsid w:val="001B1E78"/>
    <w:rsid w:val="001B2E74"/>
    <w:rsid w:val="001B32BC"/>
    <w:rsid w:val="001B5FDC"/>
    <w:rsid w:val="001C087D"/>
    <w:rsid w:val="001C1B85"/>
    <w:rsid w:val="001C7512"/>
    <w:rsid w:val="001D64C4"/>
    <w:rsid w:val="001D7112"/>
    <w:rsid w:val="001E178E"/>
    <w:rsid w:val="001E6F76"/>
    <w:rsid w:val="001F06DB"/>
    <w:rsid w:val="001F2F73"/>
    <w:rsid w:val="001F5AD7"/>
    <w:rsid w:val="002032F8"/>
    <w:rsid w:val="00212BD6"/>
    <w:rsid w:val="00212DDC"/>
    <w:rsid w:val="00216AD3"/>
    <w:rsid w:val="00220B84"/>
    <w:rsid w:val="002264EE"/>
    <w:rsid w:val="0022763E"/>
    <w:rsid w:val="002314EE"/>
    <w:rsid w:val="002401CA"/>
    <w:rsid w:val="00242459"/>
    <w:rsid w:val="00242C04"/>
    <w:rsid w:val="0024485C"/>
    <w:rsid w:val="002544AE"/>
    <w:rsid w:val="00263B61"/>
    <w:rsid w:val="00265E83"/>
    <w:rsid w:val="00266D0B"/>
    <w:rsid w:val="002716F8"/>
    <w:rsid w:val="00275FA5"/>
    <w:rsid w:val="00282162"/>
    <w:rsid w:val="002826D3"/>
    <w:rsid w:val="00287EDB"/>
    <w:rsid w:val="002A08B6"/>
    <w:rsid w:val="002B0DBF"/>
    <w:rsid w:val="002C155B"/>
    <w:rsid w:val="002D212E"/>
    <w:rsid w:val="002D630A"/>
    <w:rsid w:val="002E1EEE"/>
    <w:rsid w:val="002E3CCA"/>
    <w:rsid w:val="002F0376"/>
    <w:rsid w:val="002F1DD7"/>
    <w:rsid w:val="002F5009"/>
    <w:rsid w:val="00311637"/>
    <w:rsid w:val="003164A5"/>
    <w:rsid w:val="003241D8"/>
    <w:rsid w:val="00332395"/>
    <w:rsid w:val="003365C4"/>
    <w:rsid w:val="0034154C"/>
    <w:rsid w:val="00341877"/>
    <w:rsid w:val="003507BD"/>
    <w:rsid w:val="00354A33"/>
    <w:rsid w:val="00384D8A"/>
    <w:rsid w:val="003938B7"/>
    <w:rsid w:val="003B0D0F"/>
    <w:rsid w:val="003C14A6"/>
    <w:rsid w:val="003C6152"/>
    <w:rsid w:val="003C7033"/>
    <w:rsid w:val="003D4147"/>
    <w:rsid w:val="003D7CBC"/>
    <w:rsid w:val="003E3441"/>
    <w:rsid w:val="003E6CC6"/>
    <w:rsid w:val="003F0688"/>
    <w:rsid w:val="00403E0E"/>
    <w:rsid w:val="00416DED"/>
    <w:rsid w:val="00427FAE"/>
    <w:rsid w:val="0043305D"/>
    <w:rsid w:val="00434ACF"/>
    <w:rsid w:val="00436809"/>
    <w:rsid w:val="0044637B"/>
    <w:rsid w:val="00456143"/>
    <w:rsid w:val="004644F5"/>
    <w:rsid w:val="004662E3"/>
    <w:rsid w:val="004711C0"/>
    <w:rsid w:val="004717C5"/>
    <w:rsid w:val="00483387"/>
    <w:rsid w:val="00483E0A"/>
    <w:rsid w:val="00494017"/>
    <w:rsid w:val="004A1F8E"/>
    <w:rsid w:val="004A29C8"/>
    <w:rsid w:val="004A70CC"/>
    <w:rsid w:val="004B1B03"/>
    <w:rsid w:val="004B4FD1"/>
    <w:rsid w:val="004B7B44"/>
    <w:rsid w:val="004B7BFE"/>
    <w:rsid w:val="004C6E51"/>
    <w:rsid w:val="004D0539"/>
    <w:rsid w:val="004E1D8E"/>
    <w:rsid w:val="004F3EE8"/>
    <w:rsid w:val="004F4129"/>
    <w:rsid w:val="00505A98"/>
    <w:rsid w:val="005144F3"/>
    <w:rsid w:val="00524275"/>
    <w:rsid w:val="00530361"/>
    <w:rsid w:val="005365B1"/>
    <w:rsid w:val="00536FC4"/>
    <w:rsid w:val="00552CBA"/>
    <w:rsid w:val="00555FBA"/>
    <w:rsid w:val="00557E93"/>
    <w:rsid w:val="00587867"/>
    <w:rsid w:val="0059646D"/>
    <w:rsid w:val="00596876"/>
    <w:rsid w:val="005A01D8"/>
    <w:rsid w:val="005A2141"/>
    <w:rsid w:val="005A233F"/>
    <w:rsid w:val="005B32DE"/>
    <w:rsid w:val="005B56A4"/>
    <w:rsid w:val="005C2FAF"/>
    <w:rsid w:val="005C31C0"/>
    <w:rsid w:val="005C7330"/>
    <w:rsid w:val="005D0C81"/>
    <w:rsid w:val="005D39EA"/>
    <w:rsid w:val="005D648D"/>
    <w:rsid w:val="005E1B9C"/>
    <w:rsid w:val="005E5A73"/>
    <w:rsid w:val="00603697"/>
    <w:rsid w:val="00604A48"/>
    <w:rsid w:val="0061436E"/>
    <w:rsid w:val="00615B39"/>
    <w:rsid w:val="00616EB8"/>
    <w:rsid w:val="00625694"/>
    <w:rsid w:val="00632BC4"/>
    <w:rsid w:val="006339B1"/>
    <w:rsid w:val="0064330A"/>
    <w:rsid w:val="00647512"/>
    <w:rsid w:val="00656090"/>
    <w:rsid w:val="0066399E"/>
    <w:rsid w:val="00665197"/>
    <w:rsid w:val="006653D1"/>
    <w:rsid w:val="0067232E"/>
    <w:rsid w:val="00673AE3"/>
    <w:rsid w:val="00681EF0"/>
    <w:rsid w:val="006834FB"/>
    <w:rsid w:val="00685E8D"/>
    <w:rsid w:val="00692DC5"/>
    <w:rsid w:val="00697C4D"/>
    <w:rsid w:val="006A7A9A"/>
    <w:rsid w:val="006B083A"/>
    <w:rsid w:val="006B5DD9"/>
    <w:rsid w:val="006C046E"/>
    <w:rsid w:val="006C2C6C"/>
    <w:rsid w:val="006C6129"/>
    <w:rsid w:val="006C6F3C"/>
    <w:rsid w:val="006D0E9F"/>
    <w:rsid w:val="006F3BAB"/>
    <w:rsid w:val="00724156"/>
    <w:rsid w:val="00727B6E"/>
    <w:rsid w:val="0074635E"/>
    <w:rsid w:val="0074689B"/>
    <w:rsid w:val="0076096A"/>
    <w:rsid w:val="00764696"/>
    <w:rsid w:val="007711BF"/>
    <w:rsid w:val="007741D4"/>
    <w:rsid w:val="00785F82"/>
    <w:rsid w:val="0078649B"/>
    <w:rsid w:val="00794991"/>
    <w:rsid w:val="00797489"/>
    <w:rsid w:val="007A1E1E"/>
    <w:rsid w:val="007A34CE"/>
    <w:rsid w:val="007C6B4C"/>
    <w:rsid w:val="007D11D2"/>
    <w:rsid w:val="007D2D6C"/>
    <w:rsid w:val="007D4A59"/>
    <w:rsid w:val="007D57C6"/>
    <w:rsid w:val="007E0110"/>
    <w:rsid w:val="007E361E"/>
    <w:rsid w:val="007E5F5D"/>
    <w:rsid w:val="007F56A4"/>
    <w:rsid w:val="008059D1"/>
    <w:rsid w:val="00805AF6"/>
    <w:rsid w:val="00813330"/>
    <w:rsid w:val="008347AE"/>
    <w:rsid w:val="00837BA3"/>
    <w:rsid w:val="008430EE"/>
    <w:rsid w:val="00845357"/>
    <w:rsid w:val="0085248D"/>
    <w:rsid w:val="00852C65"/>
    <w:rsid w:val="008559D4"/>
    <w:rsid w:val="00856425"/>
    <w:rsid w:val="008633EC"/>
    <w:rsid w:val="00866F7F"/>
    <w:rsid w:val="008670BC"/>
    <w:rsid w:val="00867CFB"/>
    <w:rsid w:val="00875AC6"/>
    <w:rsid w:val="00877B6F"/>
    <w:rsid w:val="00882EE4"/>
    <w:rsid w:val="0089292B"/>
    <w:rsid w:val="008940A4"/>
    <w:rsid w:val="008A062C"/>
    <w:rsid w:val="008A31F2"/>
    <w:rsid w:val="008B0801"/>
    <w:rsid w:val="008B1DAC"/>
    <w:rsid w:val="008B22CE"/>
    <w:rsid w:val="008C0DA5"/>
    <w:rsid w:val="008D1D16"/>
    <w:rsid w:val="008D71A5"/>
    <w:rsid w:val="008F0151"/>
    <w:rsid w:val="008F544D"/>
    <w:rsid w:val="00900D1D"/>
    <w:rsid w:val="009108B2"/>
    <w:rsid w:val="00913353"/>
    <w:rsid w:val="009133D2"/>
    <w:rsid w:val="00914264"/>
    <w:rsid w:val="009247FB"/>
    <w:rsid w:val="00932007"/>
    <w:rsid w:val="00943491"/>
    <w:rsid w:val="00946517"/>
    <w:rsid w:val="00952BCD"/>
    <w:rsid w:val="00954FD9"/>
    <w:rsid w:val="00955A4A"/>
    <w:rsid w:val="00955C83"/>
    <w:rsid w:val="009676C0"/>
    <w:rsid w:val="0097631B"/>
    <w:rsid w:val="0097649B"/>
    <w:rsid w:val="00982970"/>
    <w:rsid w:val="00984FDB"/>
    <w:rsid w:val="009A60A6"/>
    <w:rsid w:val="009B2BDF"/>
    <w:rsid w:val="009B2FB8"/>
    <w:rsid w:val="009B64C2"/>
    <w:rsid w:val="009C15F2"/>
    <w:rsid w:val="009C64BE"/>
    <w:rsid w:val="009C6B27"/>
    <w:rsid w:val="009D44BE"/>
    <w:rsid w:val="009E3F1F"/>
    <w:rsid w:val="009E4B95"/>
    <w:rsid w:val="009E7F9E"/>
    <w:rsid w:val="009F27BC"/>
    <w:rsid w:val="009F7471"/>
    <w:rsid w:val="009F76B7"/>
    <w:rsid w:val="00A013E6"/>
    <w:rsid w:val="00A072CE"/>
    <w:rsid w:val="00A175B8"/>
    <w:rsid w:val="00A20AA5"/>
    <w:rsid w:val="00A210AC"/>
    <w:rsid w:val="00A257EC"/>
    <w:rsid w:val="00A53A01"/>
    <w:rsid w:val="00A6555C"/>
    <w:rsid w:val="00A71651"/>
    <w:rsid w:val="00A7243E"/>
    <w:rsid w:val="00A749FE"/>
    <w:rsid w:val="00A74D14"/>
    <w:rsid w:val="00A7606D"/>
    <w:rsid w:val="00A76A41"/>
    <w:rsid w:val="00A91662"/>
    <w:rsid w:val="00AA7DA2"/>
    <w:rsid w:val="00AD73AE"/>
    <w:rsid w:val="00AF418F"/>
    <w:rsid w:val="00AF47BB"/>
    <w:rsid w:val="00B04F96"/>
    <w:rsid w:val="00B065B6"/>
    <w:rsid w:val="00B101C8"/>
    <w:rsid w:val="00B10DCD"/>
    <w:rsid w:val="00B336D3"/>
    <w:rsid w:val="00B353D5"/>
    <w:rsid w:val="00B40E85"/>
    <w:rsid w:val="00B436CF"/>
    <w:rsid w:val="00B51C54"/>
    <w:rsid w:val="00B65103"/>
    <w:rsid w:val="00B726B6"/>
    <w:rsid w:val="00B8520D"/>
    <w:rsid w:val="00B9086D"/>
    <w:rsid w:val="00B93F31"/>
    <w:rsid w:val="00B9520F"/>
    <w:rsid w:val="00B97384"/>
    <w:rsid w:val="00BA6726"/>
    <w:rsid w:val="00BA7398"/>
    <w:rsid w:val="00BB1042"/>
    <w:rsid w:val="00BB4F83"/>
    <w:rsid w:val="00BC2E91"/>
    <w:rsid w:val="00BC414C"/>
    <w:rsid w:val="00BC68FA"/>
    <w:rsid w:val="00BD3CEE"/>
    <w:rsid w:val="00BE0CDC"/>
    <w:rsid w:val="00BE0EB9"/>
    <w:rsid w:val="00BE1D34"/>
    <w:rsid w:val="00BF2358"/>
    <w:rsid w:val="00C00EE9"/>
    <w:rsid w:val="00C0186F"/>
    <w:rsid w:val="00C06091"/>
    <w:rsid w:val="00C10305"/>
    <w:rsid w:val="00C12DF6"/>
    <w:rsid w:val="00C13221"/>
    <w:rsid w:val="00C25F90"/>
    <w:rsid w:val="00C30E15"/>
    <w:rsid w:val="00C322F1"/>
    <w:rsid w:val="00C4718D"/>
    <w:rsid w:val="00C55957"/>
    <w:rsid w:val="00C66351"/>
    <w:rsid w:val="00C85655"/>
    <w:rsid w:val="00C85F13"/>
    <w:rsid w:val="00C86BA0"/>
    <w:rsid w:val="00C92D38"/>
    <w:rsid w:val="00C92F2A"/>
    <w:rsid w:val="00C955D3"/>
    <w:rsid w:val="00CB3CEE"/>
    <w:rsid w:val="00CC3A90"/>
    <w:rsid w:val="00CD07BA"/>
    <w:rsid w:val="00CD082A"/>
    <w:rsid w:val="00CF27BA"/>
    <w:rsid w:val="00CF4AD0"/>
    <w:rsid w:val="00D01BB8"/>
    <w:rsid w:val="00D1315F"/>
    <w:rsid w:val="00D168B1"/>
    <w:rsid w:val="00D17260"/>
    <w:rsid w:val="00D32FD2"/>
    <w:rsid w:val="00D417BA"/>
    <w:rsid w:val="00D559A5"/>
    <w:rsid w:val="00D56746"/>
    <w:rsid w:val="00D75A24"/>
    <w:rsid w:val="00D77DFD"/>
    <w:rsid w:val="00D834F5"/>
    <w:rsid w:val="00D90AFE"/>
    <w:rsid w:val="00D9578E"/>
    <w:rsid w:val="00DA0CBD"/>
    <w:rsid w:val="00DA4871"/>
    <w:rsid w:val="00DA711B"/>
    <w:rsid w:val="00DA7249"/>
    <w:rsid w:val="00DB0363"/>
    <w:rsid w:val="00DB4CA5"/>
    <w:rsid w:val="00DB6208"/>
    <w:rsid w:val="00DC097D"/>
    <w:rsid w:val="00DC174B"/>
    <w:rsid w:val="00DC1970"/>
    <w:rsid w:val="00DC2307"/>
    <w:rsid w:val="00DC567D"/>
    <w:rsid w:val="00DD3E7F"/>
    <w:rsid w:val="00DD5922"/>
    <w:rsid w:val="00DD6653"/>
    <w:rsid w:val="00DE1FA1"/>
    <w:rsid w:val="00DF0FF9"/>
    <w:rsid w:val="00DF1A10"/>
    <w:rsid w:val="00DF6337"/>
    <w:rsid w:val="00DF6754"/>
    <w:rsid w:val="00DF7BBF"/>
    <w:rsid w:val="00E111E3"/>
    <w:rsid w:val="00E17C89"/>
    <w:rsid w:val="00E23FDB"/>
    <w:rsid w:val="00E325C3"/>
    <w:rsid w:val="00E360D8"/>
    <w:rsid w:val="00E36691"/>
    <w:rsid w:val="00E40E38"/>
    <w:rsid w:val="00E4282A"/>
    <w:rsid w:val="00E46B50"/>
    <w:rsid w:val="00E4798B"/>
    <w:rsid w:val="00E53FFC"/>
    <w:rsid w:val="00E57817"/>
    <w:rsid w:val="00E64EE2"/>
    <w:rsid w:val="00E72D55"/>
    <w:rsid w:val="00E7675A"/>
    <w:rsid w:val="00E82D5B"/>
    <w:rsid w:val="00EA3BBC"/>
    <w:rsid w:val="00EC2157"/>
    <w:rsid w:val="00ED02F9"/>
    <w:rsid w:val="00ED4F94"/>
    <w:rsid w:val="00EE2448"/>
    <w:rsid w:val="00EE3D5C"/>
    <w:rsid w:val="00EF47C6"/>
    <w:rsid w:val="00EF6D71"/>
    <w:rsid w:val="00F10FAB"/>
    <w:rsid w:val="00F12973"/>
    <w:rsid w:val="00F30B3A"/>
    <w:rsid w:val="00F3648E"/>
    <w:rsid w:val="00F448EE"/>
    <w:rsid w:val="00F455CB"/>
    <w:rsid w:val="00F5087B"/>
    <w:rsid w:val="00F73EE6"/>
    <w:rsid w:val="00F866E9"/>
    <w:rsid w:val="00F92548"/>
    <w:rsid w:val="00FA2537"/>
    <w:rsid w:val="00FA4025"/>
    <w:rsid w:val="00FC0046"/>
    <w:rsid w:val="00FC49E0"/>
    <w:rsid w:val="00FD5BD3"/>
    <w:rsid w:val="00FE6D97"/>
    <w:rsid w:val="00FF6940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B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61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398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8F015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F015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8F0151"/>
    <w:pPr>
      <w:spacing w:after="0" w:line="240" w:lineRule="auto"/>
      <w:ind w:right="35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F01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6">
    <w:name w:val="Font Style16"/>
    <w:uiPriority w:val="99"/>
    <w:rsid w:val="008F0151"/>
    <w:rPr>
      <w:rFonts w:ascii="Times New Roman" w:hAnsi="Times New Roman" w:cs="Times New Roman" w:hint="default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22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22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22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2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22CE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ED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D02F9"/>
  </w:style>
  <w:style w:type="paragraph" w:styleId="af3">
    <w:name w:val="footer"/>
    <w:basedOn w:val="a"/>
    <w:link w:val="af4"/>
    <w:uiPriority w:val="99"/>
    <w:unhideWhenUsed/>
    <w:rsid w:val="00ED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0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B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61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398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8F015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F015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8F0151"/>
    <w:pPr>
      <w:spacing w:after="0" w:line="240" w:lineRule="auto"/>
      <w:ind w:right="35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F01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6">
    <w:name w:val="Font Style16"/>
    <w:uiPriority w:val="99"/>
    <w:rsid w:val="008F0151"/>
    <w:rPr>
      <w:rFonts w:ascii="Times New Roman" w:hAnsi="Times New Roman" w:cs="Times New Roman" w:hint="default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22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22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22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2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22CE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ED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D02F9"/>
  </w:style>
  <w:style w:type="paragraph" w:styleId="af3">
    <w:name w:val="footer"/>
    <w:basedOn w:val="a"/>
    <w:link w:val="af4"/>
    <w:uiPriority w:val="99"/>
    <w:unhideWhenUsed/>
    <w:rsid w:val="00ED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all/join/CGrd9znuy3NvA3jYaXNfngmUc5QjO7kFKfbraLU0Uv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all/join/CGrd9znuy3NvA3jYaXNfngmUc5QjO7kFKfbraLU0Uv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C62C-19A2-4AA6-85A8-2FF327FE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Гармаева Е.А.</dc:creator>
  <cp:lastModifiedBy>1</cp:lastModifiedBy>
  <cp:revision>17</cp:revision>
  <cp:lastPrinted>2025-05-05T09:42:00Z</cp:lastPrinted>
  <dcterms:created xsi:type="dcterms:W3CDTF">2025-04-17T00:43:00Z</dcterms:created>
  <dcterms:modified xsi:type="dcterms:W3CDTF">2025-05-05T09:43:00Z</dcterms:modified>
</cp:coreProperties>
</file>